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AA93" w14:textId="3CD764C6" w:rsidR="009612B2" w:rsidRDefault="00370BD7">
      <w:r w:rsidRPr="00370BD7">
        <w:drawing>
          <wp:anchor distT="0" distB="0" distL="114300" distR="114300" simplePos="0" relativeHeight="251658240" behindDoc="1" locked="0" layoutInCell="1" allowOverlap="1" wp14:anchorId="096469A0" wp14:editId="45C7B193">
            <wp:simplePos x="0" y="0"/>
            <wp:positionH relativeFrom="column">
              <wp:posOffset>3539490</wp:posOffset>
            </wp:positionH>
            <wp:positionV relativeFrom="paragraph">
              <wp:posOffset>1070610</wp:posOffset>
            </wp:positionV>
            <wp:extent cx="5248275" cy="3457575"/>
            <wp:effectExtent l="0" t="0" r="9525" b="9525"/>
            <wp:wrapNone/>
            <wp:docPr id="1359753379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53379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0BD7">
        <w:drawing>
          <wp:anchor distT="0" distB="0" distL="114300" distR="114300" simplePos="0" relativeHeight="251659264" behindDoc="1" locked="0" layoutInCell="1" allowOverlap="1" wp14:anchorId="65935B8F" wp14:editId="29C962CB">
            <wp:simplePos x="0" y="0"/>
            <wp:positionH relativeFrom="margin">
              <wp:align>left</wp:align>
            </wp:positionH>
            <wp:positionV relativeFrom="paragraph">
              <wp:posOffset>3811</wp:posOffset>
            </wp:positionV>
            <wp:extent cx="3610223" cy="647700"/>
            <wp:effectExtent l="0" t="0" r="9525" b="0"/>
            <wp:wrapNone/>
            <wp:docPr id="982315013" name="Billede 1" descr="Et billede, der indeholder tekst, Font/skrifttype, skærmbillede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15013" name="Billede 1" descr="Et billede, der indeholder tekst, Font/skrifttype, skærmbillede, typografi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22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12B2" w:rsidSect="00370BD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D7"/>
    <w:rsid w:val="00370BD7"/>
    <w:rsid w:val="009612B2"/>
    <w:rsid w:val="00F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4457"/>
  <w15:chartTrackingRefBased/>
  <w15:docId w15:val="{EB231E40-D916-4813-B533-CFDF3712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0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0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0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0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0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0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0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0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0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0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0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0B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0B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0B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0B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0B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0B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0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0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0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0B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0B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0B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0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0B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0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2024-07-08T10:24:00Z</dcterms:created>
  <dcterms:modified xsi:type="dcterms:W3CDTF">2024-07-08T10:26:00Z</dcterms:modified>
</cp:coreProperties>
</file>